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0354013D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B84888">
        <w:t>2</w:t>
      </w:r>
      <w:r w:rsidR="00C24D53">
        <w:t>3</w:t>
      </w:r>
      <w:r w:rsidR="00E9723A">
        <w:t xml:space="preserve"> </w:t>
      </w:r>
      <w:r w:rsidR="00C24D53">
        <w:t>Well Identification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0FDBCC9D" w:rsidR="009C08F8" w:rsidRPr="0026394F" w:rsidRDefault="009C08F8" w:rsidP="00C24D53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</w:t>
            </w:r>
            <w:r w:rsidR="00B84888">
              <w:rPr>
                <w:sz w:val="18"/>
                <w:szCs w:val="18"/>
              </w:rPr>
              <w:t>2</w:t>
            </w:r>
            <w:r w:rsidR="00C24D53">
              <w:rPr>
                <w:sz w:val="18"/>
                <w:szCs w:val="18"/>
              </w:rPr>
              <w:t>3</w:t>
            </w:r>
          </w:p>
        </w:tc>
        <w:tc>
          <w:tcPr>
            <w:tcW w:w="3083" w:type="dxa"/>
            <w:vAlign w:val="center"/>
          </w:tcPr>
          <w:p w14:paraId="5238D98F" w14:textId="11373CD0" w:rsidR="009C08F8" w:rsidRPr="0026394F" w:rsidRDefault="009C08F8" w:rsidP="00C24D53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B84888">
              <w:rPr>
                <w:sz w:val="18"/>
                <w:szCs w:val="18"/>
              </w:rPr>
              <w:t>7</w:t>
            </w:r>
            <w:r w:rsidR="00C24D53">
              <w:rPr>
                <w:sz w:val="18"/>
                <w:szCs w:val="18"/>
              </w:rPr>
              <w:t>3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771F17FE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[EVENT] Transmission is operator-initiated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0CB341EB" w:rsidR="009C08F8" w:rsidRPr="0026394F" w:rsidRDefault="009C08F8" w:rsidP="009849EF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9849EF" w:rsidRPr="009849EF">
              <w:rPr>
                <w:sz w:val="18"/>
                <w:szCs w:val="18"/>
              </w:rPr>
              <w:t xml:space="preserve">Manually entered data </w:t>
            </w:r>
            <w:r w:rsidR="009849EF">
              <w:rPr>
                <w:sz w:val="18"/>
                <w:szCs w:val="18"/>
              </w:rPr>
              <w:t xml:space="preserve">reported </w:t>
            </w:r>
            <w:r w:rsidR="009849EF" w:rsidRPr="009849EF">
              <w:rPr>
                <w:sz w:val="18"/>
                <w:szCs w:val="18"/>
              </w:rPr>
              <w:t>at the start and end of each bit run. Record is sent when new data values are available</w:t>
            </w:r>
            <w:r w:rsidR="00E9723A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C24D53" w:rsidRPr="005B2EE1" w14:paraId="7F96F976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4708DAC2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2301</w:t>
            </w:r>
          </w:p>
        </w:tc>
        <w:tc>
          <w:tcPr>
            <w:tcW w:w="1430" w:type="dxa"/>
            <w:vAlign w:val="center"/>
          </w:tcPr>
          <w:p w14:paraId="1DFC98D0" w14:textId="25B6178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36E426B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7D11210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42A93F3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3C04364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3399B22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780797C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C24D53" w:rsidRPr="005B2EE1" w14:paraId="4EE1BC2E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28F5C771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2302</w:t>
            </w:r>
          </w:p>
        </w:tc>
        <w:tc>
          <w:tcPr>
            <w:tcW w:w="1430" w:type="dxa"/>
            <w:vAlign w:val="center"/>
          </w:tcPr>
          <w:p w14:paraId="5BE8EAA6" w14:textId="77132D39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5D6197D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367DC00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63902983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7A53659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7470DF1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48ABEFD5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C24D53" w:rsidRPr="005B2EE1" w14:paraId="22BD7C7B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74A0BA00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2303</w:t>
            </w:r>
          </w:p>
        </w:tc>
        <w:tc>
          <w:tcPr>
            <w:tcW w:w="1430" w:type="dxa"/>
            <w:vAlign w:val="center"/>
          </w:tcPr>
          <w:p w14:paraId="699D52E5" w14:textId="0622E9FD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70F5223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156800CF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57937A6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464880CD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2E8A4E8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6D0BA4E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C24D53" w:rsidRPr="005B2EE1" w14:paraId="3EB3F844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5C7A3BD8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2304</w:t>
            </w:r>
          </w:p>
        </w:tc>
        <w:tc>
          <w:tcPr>
            <w:tcW w:w="1430" w:type="dxa"/>
            <w:vAlign w:val="center"/>
          </w:tcPr>
          <w:p w14:paraId="5E1DA1C1" w14:textId="0FE0A0E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519650D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64E89E8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27AC113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0C4042E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3F48765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1F0C80C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C24D53" w:rsidRPr="005B2EE1" w14:paraId="79267668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13E3BF41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2305</w:t>
            </w:r>
          </w:p>
        </w:tc>
        <w:tc>
          <w:tcPr>
            <w:tcW w:w="1430" w:type="dxa"/>
            <w:vAlign w:val="center"/>
          </w:tcPr>
          <w:p w14:paraId="2CBE40DE" w14:textId="4BA584C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42579C8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1DB2575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72C4D1A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5FCF8B9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24D53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04766160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11FC9E48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C24D53" w:rsidRPr="005B2EE1" w14:paraId="3143E126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0DD379DD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2306</w:t>
            </w:r>
          </w:p>
        </w:tc>
        <w:tc>
          <w:tcPr>
            <w:tcW w:w="1430" w:type="dxa"/>
            <w:vAlign w:val="center"/>
          </w:tcPr>
          <w:p w14:paraId="70280D30" w14:textId="2D59658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56988D8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0D72573B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5A03833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02F22CB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C24D53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3D3AA716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73B7B2C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24D53" w:rsidRPr="005B2EE1" w14:paraId="4017C205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08203071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2307</w:t>
            </w:r>
          </w:p>
        </w:tc>
        <w:tc>
          <w:tcPr>
            <w:tcW w:w="1430" w:type="dxa"/>
            <w:vAlign w:val="center"/>
          </w:tcPr>
          <w:p w14:paraId="0F931CD1" w14:textId="063E104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2BABAC5C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41A5771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33F7C4B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76FFC4D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4D2E409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4B4BCAD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CE3D73" w:rsidRPr="005B2EE1" w14:paraId="3294EBCA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4EDA7FE5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2308</w:t>
            </w:r>
          </w:p>
        </w:tc>
        <w:tc>
          <w:tcPr>
            <w:tcW w:w="1430" w:type="dxa"/>
            <w:vAlign w:val="center"/>
          </w:tcPr>
          <w:p w14:paraId="4AB02409" w14:textId="3560EA32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Name</w:t>
            </w:r>
          </w:p>
        </w:tc>
        <w:tc>
          <w:tcPr>
            <w:tcW w:w="1260" w:type="dxa"/>
            <w:vAlign w:val="center"/>
          </w:tcPr>
          <w:p w14:paraId="61FB78D7" w14:textId="00AB7D7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WELLNAME</w:t>
            </w:r>
          </w:p>
        </w:tc>
        <w:tc>
          <w:tcPr>
            <w:tcW w:w="2256" w:type="dxa"/>
            <w:vAlign w:val="center"/>
          </w:tcPr>
          <w:p w14:paraId="7B314EBC" w14:textId="3AB4C735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</w:t>
            </w:r>
          </w:p>
        </w:tc>
        <w:tc>
          <w:tcPr>
            <w:tcW w:w="555" w:type="dxa"/>
            <w:vAlign w:val="center"/>
          </w:tcPr>
          <w:p w14:paraId="53F8B51B" w14:textId="0C5837B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5AA4807" w14:textId="20A2A2CF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6964DAE9" w14:textId="27F73871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32692EA" w14:textId="29AB6925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695634" w14:textId="077A191B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71C5F3D" w14:textId="28AF333E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491AB869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796CD1D6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2309</w:t>
            </w:r>
          </w:p>
        </w:tc>
        <w:tc>
          <w:tcPr>
            <w:tcW w:w="1430" w:type="dxa"/>
            <w:vAlign w:val="center"/>
          </w:tcPr>
          <w:p w14:paraId="5D695519" w14:textId="0DE39C2E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Identification Number</w:t>
            </w:r>
          </w:p>
        </w:tc>
        <w:tc>
          <w:tcPr>
            <w:tcW w:w="1260" w:type="dxa"/>
            <w:vAlign w:val="center"/>
          </w:tcPr>
          <w:p w14:paraId="1A210253" w14:textId="32137B0C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WELLNUM</w:t>
            </w:r>
          </w:p>
        </w:tc>
        <w:tc>
          <w:tcPr>
            <w:tcW w:w="2256" w:type="dxa"/>
            <w:vAlign w:val="center"/>
          </w:tcPr>
          <w:p w14:paraId="66AD1138" w14:textId="124DEC69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WNUM</w:t>
            </w:r>
          </w:p>
        </w:tc>
        <w:tc>
          <w:tcPr>
            <w:tcW w:w="555" w:type="dxa"/>
            <w:vAlign w:val="center"/>
          </w:tcPr>
          <w:p w14:paraId="0C9AB889" w14:textId="0B9D2F3B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3E117FF" w14:textId="61E90ACE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6F4252BD" w14:textId="0E0C9D8A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BEC0FE4" w14:textId="43F65654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911F612" w14:textId="170AA3FF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E04C86C" w14:textId="115AEFFB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6D033A74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47B0B1A1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2310</w:t>
            </w:r>
          </w:p>
        </w:tc>
        <w:tc>
          <w:tcPr>
            <w:tcW w:w="1430" w:type="dxa"/>
            <w:vAlign w:val="center"/>
          </w:tcPr>
          <w:p w14:paraId="2E918788" w14:textId="2AD85C58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Operator</w:t>
            </w:r>
          </w:p>
        </w:tc>
        <w:tc>
          <w:tcPr>
            <w:tcW w:w="1260" w:type="dxa"/>
            <w:vAlign w:val="center"/>
          </w:tcPr>
          <w:p w14:paraId="46EE686C" w14:textId="52F76C9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OPERATOR</w:t>
            </w:r>
          </w:p>
        </w:tc>
        <w:tc>
          <w:tcPr>
            <w:tcW w:w="2256" w:type="dxa"/>
            <w:vAlign w:val="center"/>
          </w:tcPr>
          <w:p w14:paraId="072ADB1E" w14:textId="76EB2033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OPER</w:t>
            </w:r>
          </w:p>
        </w:tc>
        <w:tc>
          <w:tcPr>
            <w:tcW w:w="555" w:type="dxa"/>
            <w:vAlign w:val="center"/>
          </w:tcPr>
          <w:p w14:paraId="4D87BAB0" w14:textId="598292B8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52F0891" w14:textId="131BD589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1B4C7836" w14:textId="150464C4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ED6266F" w14:textId="1B6D06ED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92C34A3" w14:textId="1AEE9C59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2A7230" w14:textId="0773A417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66F52849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3E6B65F1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2311</w:t>
            </w:r>
          </w:p>
        </w:tc>
        <w:tc>
          <w:tcPr>
            <w:tcW w:w="1430" w:type="dxa"/>
            <w:vAlign w:val="center"/>
          </w:tcPr>
          <w:p w14:paraId="67963292" w14:textId="535438AF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Classification (</w:t>
            </w:r>
            <w:proofErr w:type="spellStart"/>
            <w:r w:rsidRPr="00C24D53">
              <w:rPr>
                <w:rFonts w:ascii="Arial Narrow" w:hAnsi="Arial Narrow"/>
                <w:sz w:val="18"/>
                <w:szCs w:val="18"/>
              </w:rPr>
              <w:t>Lahee</w:t>
            </w:r>
            <w:proofErr w:type="spellEnd"/>
            <w:r w:rsidRPr="00C24D5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1E097FBE" w14:textId="2AC60E95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WELLCLAS</w:t>
            </w:r>
          </w:p>
        </w:tc>
        <w:tc>
          <w:tcPr>
            <w:tcW w:w="2256" w:type="dxa"/>
            <w:vAlign w:val="center"/>
          </w:tcPr>
          <w:p w14:paraId="163CA77F" w14:textId="6D1FCE0D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WCLS</w:t>
            </w:r>
          </w:p>
        </w:tc>
        <w:tc>
          <w:tcPr>
            <w:tcW w:w="555" w:type="dxa"/>
            <w:vAlign w:val="center"/>
          </w:tcPr>
          <w:p w14:paraId="22A9DB27" w14:textId="5E228D41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D7D4E9B" w14:textId="6F310315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72A789CB" w14:textId="649A7E6E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3371C2B" w14:textId="262E6F2D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B29657" w14:textId="0347DA34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37CB1BF" w14:textId="69628954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0CE5A2BD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64F1D2D6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2312</w:t>
            </w:r>
          </w:p>
        </w:tc>
        <w:tc>
          <w:tcPr>
            <w:tcW w:w="1430" w:type="dxa"/>
            <w:vAlign w:val="center"/>
          </w:tcPr>
          <w:p w14:paraId="202FD9D0" w14:textId="009C34D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Location</w:t>
            </w:r>
          </w:p>
        </w:tc>
        <w:tc>
          <w:tcPr>
            <w:tcW w:w="1260" w:type="dxa"/>
            <w:vAlign w:val="center"/>
          </w:tcPr>
          <w:p w14:paraId="3E2A2181" w14:textId="183D8FFF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LOCATION</w:t>
            </w:r>
          </w:p>
        </w:tc>
        <w:tc>
          <w:tcPr>
            <w:tcW w:w="2256" w:type="dxa"/>
            <w:vAlign w:val="center"/>
          </w:tcPr>
          <w:p w14:paraId="6078174E" w14:textId="37BCCF14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WLOC</w:t>
            </w:r>
          </w:p>
        </w:tc>
        <w:tc>
          <w:tcPr>
            <w:tcW w:w="555" w:type="dxa"/>
            <w:vAlign w:val="center"/>
          </w:tcPr>
          <w:p w14:paraId="3502F871" w14:textId="0C15AD57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D5A8E46" w14:textId="57A284E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585D8DE3" w14:textId="15F129E4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CCAB18C" w14:textId="6B1F39A5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1CF4B12" w14:textId="4129DCFF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AB3EEAD" w14:textId="705DA00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06249CD9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22AAC857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2313</w:t>
            </w:r>
          </w:p>
        </w:tc>
        <w:tc>
          <w:tcPr>
            <w:tcW w:w="1430" w:type="dxa"/>
            <w:vAlign w:val="center"/>
          </w:tcPr>
          <w:p w14:paraId="569CB9AB" w14:textId="611CB86C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 xml:space="preserve">Well </w:t>
            </w:r>
            <w:proofErr w:type="spellStart"/>
            <w:r w:rsidRPr="00C24D53">
              <w:rPr>
                <w:rFonts w:ascii="Arial Narrow" w:hAnsi="Arial Narrow"/>
                <w:sz w:val="18"/>
                <w:szCs w:val="18"/>
              </w:rPr>
              <w:t>Univ.Tran.Mercator</w:t>
            </w:r>
            <w:proofErr w:type="spellEnd"/>
          </w:p>
        </w:tc>
        <w:tc>
          <w:tcPr>
            <w:tcW w:w="1260" w:type="dxa"/>
            <w:vAlign w:val="center"/>
          </w:tcPr>
          <w:p w14:paraId="7E033CA9" w14:textId="7FC3A2A8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WELLUTM</w:t>
            </w:r>
          </w:p>
        </w:tc>
        <w:tc>
          <w:tcPr>
            <w:tcW w:w="2256" w:type="dxa"/>
            <w:vAlign w:val="center"/>
          </w:tcPr>
          <w:p w14:paraId="6C26E3C6" w14:textId="3F4C60C0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WUTM</w:t>
            </w:r>
          </w:p>
        </w:tc>
        <w:tc>
          <w:tcPr>
            <w:tcW w:w="555" w:type="dxa"/>
            <w:vAlign w:val="center"/>
          </w:tcPr>
          <w:p w14:paraId="375730EF" w14:textId="26DE5BC3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E60704C" w14:textId="4ABA8390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912554F" w14:textId="5FE0C0D4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FEACC9" w14:textId="3E554EB6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45AEED7E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D958A7" w14:textId="151A0085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0825899B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4BCF0172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2314</w:t>
            </w:r>
          </w:p>
        </w:tc>
        <w:tc>
          <w:tcPr>
            <w:tcW w:w="1430" w:type="dxa"/>
            <w:vAlign w:val="center"/>
          </w:tcPr>
          <w:p w14:paraId="448FB015" w14:textId="5E939FEE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Surface Latitude</w:t>
            </w:r>
          </w:p>
        </w:tc>
        <w:tc>
          <w:tcPr>
            <w:tcW w:w="1260" w:type="dxa"/>
            <w:vAlign w:val="center"/>
          </w:tcPr>
          <w:p w14:paraId="21B5A6BB" w14:textId="0EE5E349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WELLLAT</w:t>
            </w:r>
          </w:p>
        </w:tc>
        <w:tc>
          <w:tcPr>
            <w:tcW w:w="2256" w:type="dxa"/>
            <w:vAlign w:val="center"/>
          </w:tcPr>
          <w:p w14:paraId="144D224D" w14:textId="3E30ED60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WLAT</w:t>
            </w:r>
          </w:p>
        </w:tc>
        <w:tc>
          <w:tcPr>
            <w:tcW w:w="555" w:type="dxa"/>
            <w:vAlign w:val="center"/>
          </w:tcPr>
          <w:p w14:paraId="56BB4004" w14:textId="3146C15D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66DFCF3" w14:textId="58C3652D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3AADCE60" w14:textId="4C527D46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E8A258F" w14:textId="082EC95D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5B004E39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975F6F5" w14:textId="1397806D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E3D73" w:rsidRPr="005B2EE1" w14:paraId="0C1D483D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006737C3" w:rsidR="00CE3D73" w:rsidRPr="00C24D53" w:rsidRDefault="00CE3D7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2315</w:t>
            </w:r>
          </w:p>
        </w:tc>
        <w:tc>
          <w:tcPr>
            <w:tcW w:w="1430" w:type="dxa"/>
            <w:vAlign w:val="center"/>
          </w:tcPr>
          <w:p w14:paraId="18F04E26" w14:textId="46C24EDB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 Surface Longitude</w:t>
            </w:r>
          </w:p>
        </w:tc>
        <w:tc>
          <w:tcPr>
            <w:tcW w:w="1260" w:type="dxa"/>
            <w:vAlign w:val="center"/>
          </w:tcPr>
          <w:p w14:paraId="26EF3B36" w14:textId="78D559B8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WELLLON</w:t>
            </w:r>
          </w:p>
        </w:tc>
        <w:tc>
          <w:tcPr>
            <w:tcW w:w="2256" w:type="dxa"/>
            <w:vAlign w:val="center"/>
          </w:tcPr>
          <w:p w14:paraId="6B3F6E1B" w14:textId="4837A1B5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WLON</w:t>
            </w:r>
          </w:p>
        </w:tc>
        <w:tc>
          <w:tcPr>
            <w:tcW w:w="555" w:type="dxa"/>
            <w:vAlign w:val="center"/>
          </w:tcPr>
          <w:p w14:paraId="061B4CDE" w14:textId="2A4741E3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35E3390" w14:textId="38FCF3CC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15CEC5E" w14:textId="139CD4BA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6FEBBE2" w14:textId="57DA2FB5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F13259F" w14:textId="7D53215F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DED57A" w14:textId="01ACF553" w:rsidR="00CE3D73" w:rsidRPr="00C24D53" w:rsidRDefault="00CE3D7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E16F5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C24D53" w:rsidRPr="005B2EE1" w14:paraId="6653DD27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3EAACF7D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2316</w:t>
            </w:r>
          </w:p>
        </w:tc>
        <w:tc>
          <w:tcPr>
            <w:tcW w:w="1430" w:type="dxa"/>
            <w:vAlign w:val="center"/>
          </w:tcPr>
          <w:p w14:paraId="58DC4B8C" w14:textId="4F23349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Field Name</w:t>
            </w:r>
          </w:p>
        </w:tc>
        <w:tc>
          <w:tcPr>
            <w:tcW w:w="1260" w:type="dxa"/>
            <w:vAlign w:val="center"/>
          </w:tcPr>
          <w:p w14:paraId="3BF0C6A6" w14:textId="526C524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FIELD</w:t>
            </w:r>
          </w:p>
        </w:tc>
        <w:tc>
          <w:tcPr>
            <w:tcW w:w="2256" w:type="dxa"/>
            <w:vAlign w:val="center"/>
          </w:tcPr>
          <w:p w14:paraId="797540DA" w14:textId="7113A1E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FLD</w:t>
            </w:r>
          </w:p>
        </w:tc>
        <w:tc>
          <w:tcPr>
            <w:tcW w:w="555" w:type="dxa"/>
            <w:vAlign w:val="center"/>
          </w:tcPr>
          <w:p w14:paraId="76D14241" w14:textId="36314D95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400C2C0" w14:textId="11561663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3E48D866" w14:textId="0299A57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927DA6" w14:textId="08560CB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674601F" w14:textId="659C5BF2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9FF8B48" w14:textId="77777777" w:rsid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  <w:p w14:paraId="6C2EC821" w14:textId="6FA22202" w:rsidR="00CE3D73" w:rsidRPr="00C24D53" w:rsidRDefault="00CE3D7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24D53" w:rsidRPr="005B2EE1" w14:paraId="1F3B2AD7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6673EF45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lastRenderedPageBreak/>
              <w:t>2317</w:t>
            </w:r>
          </w:p>
        </w:tc>
        <w:tc>
          <w:tcPr>
            <w:tcW w:w="1430" w:type="dxa"/>
            <w:vAlign w:val="center"/>
          </w:tcPr>
          <w:p w14:paraId="503C40F3" w14:textId="154BD0A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24D53">
              <w:rPr>
                <w:rFonts w:ascii="Arial Narrow" w:hAnsi="Arial Narrow"/>
                <w:sz w:val="18"/>
                <w:szCs w:val="18"/>
              </w:rPr>
              <w:t>Elev</w:t>
            </w:r>
            <w:proofErr w:type="spellEnd"/>
            <w:r w:rsidRPr="00C24D53">
              <w:rPr>
                <w:rFonts w:ascii="Arial Narrow" w:hAnsi="Arial Narrow"/>
                <w:sz w:val="18"/>
                <w:szCs w:val="18"/>
              </w:rPr>
              <w:t xml:space="preserve"> : Datum-MSL</w:t>
            </w:r>
          </w:p>
        </w:tc>
        <w:tc>
          <w:tcPr>
            <w:tcW w:w="1260" w:type="dxa"/>
            <w:vAlign w:val="center"/>
          </w:tcPr>
          <w:p w14:paraId="16C97E55" w14:textId="7014FAA8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ELEVDP</w:t>
            </w:r>
          </w:p>
        </w:tc>
        <w:tc>
          <w:tcPr>
            <w:tcW w:w="2256" w:type="dxa"/>
            <w:vAlign w:val="center"/>
          </w:tcPr>
          <w:p w14:paraId="6DB324B9" w14:textId="24EBDB2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ELDP</w:t>
            </w:r>
          </w:p>
        </w:tc>
        <w:tc>
          <w:tcPr>
            <w:tcW w:w="555" w:type="dxa"/>
            <w:vAlign w:val="center"/>
          </w:tcPr>
          <w:p w14:paraId="59B450F6" w14:textId="1F91A87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51CFFDE0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A0B7E9E" w14:textId="5B6C603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F8AAC01" w14:textId="230CF758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47BACB47" w14:textId="6710026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1F58586" w14:textId="697CB2F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Distance</w:t>
            </w:r>
          </w:p>
        </w:tc>
      </w:tr>
      <w:tr w:rsidR="00C24D53" w:rsidRPr="005B2EE1" w14:paraId="6036B8CF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42FB2A7B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2318</w:t>
            </w:r>
          </w:p>
        </w:tc>
        <w:tc>
          <w:tcPr>
            <w:tcW w:w="1430" w:type="dxa"/>
            <w:vAlign w:val="center"/>
          </w:tcPr>
          <w:p w14:paraId="19685103" w14:textId="1E76FA0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24D53">
              <w:rPr>
                <w:rFonts w:ascii="Arial Narrow" w:hAnsi="Arial Narrow"/>
                <w:sz w:val="18"/>
                <w:szCs w:val="18"/>
              </w:rPr>
              <w:t>Elev</w:t>
            </w:r>
            <w:proofErr w:type="spellEnd"/>
            <w:r w:rsidRPr="00C24D53">
              <w:rPr>
                <w:rFonts w:ascii="Arial Narrow" w:hAnsi="Arial Narrow"/>
                <w:sz w:val="18"/>
                <w:szCs w:val="18"/>
              </w:rPr>
              <w:t xml:space="preserve"> : Kelly Bushing-MSL</w:t>
            </w:r>
          </w:p>
        </w:tc>
        <w:tc>
          <w:tcPr>
            <w:tcW w:w="1260" w:type="dxa"/>
            <w:vAlign w:val="center"/>
          </w:tcPr>
          <w:p w14:paraId="45A7EB68" w14:textId="73691D05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ELEVKB</w:t>
            </w:r>
          </w:p>
        </w:tc>
        <w:tc>
          <w:tcPr>
            <w:tcW w:w="2256" w:type="dxa"/>
            <w:vAlign w:val="center"/>
          </w:tcPr>
          <w:p w14:paraId="65692CED" w14:textId="5374A276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ELKB</w:t>
            </w:r>
          </w:p>
        </w:tc>
        <w:tc>
          <w:tcPr>
            <w:tcW w:w="555" w:type="dxa"/>
            <w:vAlign w:val="center"/>
          </w:tcPr>
          <w:p w14:paraId="1F71BA12" w14:textId="6DDBDD4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68580BE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7620D06" w14:textId="67B36C4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9174CC2" w14:textId="30A2B4D5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3EB1090" w14:textId="104DFA2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78E535D1" w14:textId="02BA628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Elevation</w:t>
            </w:r>
          </w:p>
        </w:tc>
      </w:tr>
      <w:tr w:rsidR="00C24D53" w:rsidRPr="005B2EE1" w14:paraId="5B0AB834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7416975A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2319</w:t>
            </w:r>
          </w:p>
        </w:tc>
        <w:tc>
          <w:tcPr>
            <w:tcW w:w="1430" w:type="dxa"/>
            <w:vAlign w:val="center"/>
          </w:tcPr>
          <w:p w14:paraId="738461D5" w14:textId="7DEA27E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C24D53">
              <w:rPr>
                <w:rFonts w:ascii="Arial Narrow" w:hAnsi="Arial Narrow"/>
                <w:sz w:val="18"/>
                <w:szCs w:val="18"/>
              </w:rPr>
              <w:t>Elev</w:t>
            </w:r>
            <w:proofErr w:type="spellEnd"/>
            <w:r w:rsidRPr="00C24D53">
              <w:rPr>
                <w:rFonts w:ascii="Arial Narrow" w:hAnsi="Arial Narrow"/>
                <w:sz w:val="18"/>
                <w:szCs w:val="18"/>
              </w:rPr>
              <w:t xml:space="preserve"> : Ground Level-MSL</w:t>
            </w:r>
          </w:p>
        </w:tc>
        <w:tc>
          <w:tcPr>
            <w:tcW w:w="1260" w:type="dxa"/>
            <w:vAlign w:val="center"/>
          </w:tcPr>
          <w:p w14:paraId="7C2496F7" w14:textId="0A35069D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ELEVGL</w:t>
            </w:r>
          </w:p>
        </w:tc>
        <w:tc>
          <w:tcPr>
            <w:tcW w:w="2256" w:type="dxa"/>
            <w:vAlign w:val="center"/>
          </w:tcPr>
          <w:p w14:paraId="06CAD0CB" w14:textId="7BD8510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ELGL</w:t>
            </w:r>
          </w:p>
        </w:tc>
        <w:tc>
          <w:tcPr>
            <w:tcW w:w="555" w:type="dxa"/>
            <w:vAlign w:val="center"/>
          </w:tcPr>
          <w:p w14:paraId="24E808D1" w14:textId="29FB5A8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7F74995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C46E4CF" w14:textId="694ECCC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78D121E" w14:textId="35F8AC08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36ADD1A2" w14:textId="1E08FBA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0E1FE5A1" w14:textId="4FAF5F8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Elevation</w:t>
            </w:r>
          </w:p>
        </w:tc>
      </w:tr>
      <w:tr w:rsidR="00C24D53" w:rsidRPr="005B2EE1" w14:paraId="7567A966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5B4348C5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2320</w:t>
            </w:r>
          </w:p>
        </w:tc>
        <w:tc>
          <w:tcPr>
            <w:tcW w:w="1430" w:type="dxa"/>
            <w:vAlign w:val="center"/>
          </w:tcPr>
          <w:p w14:paraId="4C5F4EC3" w14:textId="78D25E2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Water Depth (mean)</w:t>
            </w:r>
          </w:p>
        </w:tc>
        <w:tc>
          <w:tcPr>
            <w:tcW w:w="1260" w:type="dxa"/>
            <w:vAlign w:val="center"/>
          </w:tcPr>
          <w:p w14:paraId="4343BB6B" w14:textId="2A84900B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WATDEPT</w:t>
            </w:r>
          </w:p>
        </w:tc>
        <w:tc>
          <w:tcPr>
            <w:tcW w:w="2256" w:type="dxa"/>
            <w:vAlign w:val="center"/>
          </w:tcPr>
          <w:p w14:paraId="298DAED2" w14:textId="43435DD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WDPM</w:t>
            </w:r>
          </w:p>
        </w:tc>
        <w:tc>
          <w:tcPr>
            <w:tcW w:w="555" w:type="dxa"/>
            <w:vAlign w:val="center"/>
          </w:tcPr>
          <w:p w14:paraId="470A6AC2" w14:textId="2C36CA3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129A779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0BC9356" w14:textId="0F1272A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C2A440F" w14:textId="4E91ECB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7252594" w14:textId="7BF88353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5A7BEC51" w14:textId="0FB1FF5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Area</w:t>
            </w:r>
          </w:p>
        </w:tc>
      </w:tr>
      <w:tr w:rsidR="00C24D53" w:rsidRPr="005B2EE1" w14:paraId="6185DDBE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45C564C4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2321</w:t>
            </w:r>
          </w:p>
        </w:tc>
        <w:tc>
          <w:tcPr>
            <w:tcW w:w="1430" w:type="dxa"/>
            <w:vAlign w:val="center"/>
          </w:tcPr>
          <w:p w14:paraId="17923A37" w14:textId="34F4ECF0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Spud Date</w:t>
            </w:r>
          </w:p>
        </w:tc>
        <w:tc>
          <w:tcPr>
            <w:tcW w:w="1260" w:type="dxa"/>
            <w:vAlign w:val="center"/>
          </w:tcPr>
          <w:p w14:paraId="18E284C4" w14:textId="3339CFA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SPUDDATE</w:t>
            </w:r>
          </w:p>
        </w:tc>
        <w:tc>
          <w:tcPr>
            <w:tcW w:w="2256" w:type="dxa"/>
            <w:vAlign w:val="center"/>
          </w:tcPr>
          <w:p w14:paraId="4ADDED02" w14:textId="75C53E6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SPDT</w:t>
            </w:r>
          </w:p>
        </w:tc>
        <w:tc>
          <w:tcPr>
            <w:tcW w:w="555" w:type="dxa"/>
            <w:vAlign w:val="center"/>
          </w:tcPr>
          <w:p w14:paraId="3DE800D3" w14:textId="03B4503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DA96695" w14:textId="25AF416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4BD5106B" w14:textId="26CA3CE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74BE808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F39CD77" w14:textId="42CBA2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B493658" w14:textId="1B0230D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C24D53" w:rsidRPr="005B2EE1" w14:paraId="1F63D6C7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651780FB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2322</w:t>
            </w:r>
          </w:p>
        </w:tc>
        <w:tc>
          <w:tcPr>
            <w:tcW w:w="1430" w:type="dxa"/>
            <w:vAlign w:val="center"/>
          </w:tcPr>
          <w:p w14:paraId="42BD095B" w14:textId="10FC4352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01 Identifier</w:t>
            </w:r>
          </w:p>
        </w:tc>
        <w:tc>
          <w:tcPr>
            <w:tcW w:w="1260" w:type="dxa"/>
            <w:vAlign w:val="center"/>
          </w:tcPr>
          <w:p w14:paraId="41EFFD18" w14:textId="3B15114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CUS1</w:t>
            </w:r>
          </w:p>
        </w:tc>
        <w:tc>
          <w:tcPr>
            <w:tcW w:w="2256" w:type="dxa"/>
            <w:vAlign w:val="center"/>
          </w:tcPr>
          <w:p w14:paraId="797B9177" w14:textId="291211FB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CUS1</w:t>
            </w:r>
          </w:p>
        </w:tc>
        <w:tc>
          <w:tcPr>
            <w:tcW w:w="555" w:type="dxa"/>
            <w:vAlign w:val="center"/>
          </w:tcPr>
          <w:p w14:paraId="7778C8DB" w14:textId="361422F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15B88C5" w14:textId="6A512D6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04406DD2" w14:textId="365293A2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29DBEE5" w14:textId="13DD182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557E24C" w14:textId="296EEBE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F3B69C3" w14:textId="725E4C8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573E14E6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36BAC7EB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2323</w:t>
            </w:r>
          </w:p>
        </w:tc>
        <w:tc>
          <w:tcPr>
            <w:tcW w:w="1430" w:type="dxa"/>
            <w:vAlign w:val="center"/>
          </w:tcPr>
          <w:p w14:paraId="4AFD369E" w14:textId="3CE381B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02 Identifier</w:t>
            </w:r>
          </w:p>
        </w:tc>
        <w:tc>
          <w:tcPr>
            <w:tcW w:w="1260" w:type="dxa"/>
            <w:vAlign w:val="center"/>
          </w:tcPr>
          <w:p w14:paraId="069B0062" w14:textId="6C4E2D7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CUS2</w:t>
            </w:r>
          </w:p>
        </w:tc>
        <w:tc>
          <w:tcPr>
            <w:tcW w:w="2256" w:type="dxa"/>
            <w:vAlign w:val="center"/>
          </w:tcPr>
          <w:p w14:paraId="5FD3E0BC" w14:textId="40A4EB5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CUS2</w:t>
            </w:r>
          </w:p>
        </w:tc>
        <w:tc>
          <w:tcPr>
            <w:tcW w:w="555" w:type="dxa"/>
            <w:vAlign w:val="center"/>
          </w:tcPr>
          <w:p w14:paraId="78664A30" w14:textId="020E616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F5C7868" w14:textId="3079432F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4286C64C" w14:textId="18F6780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462C093" w14:textId="4A0213A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E50E1C8" w14:textId="6B8D64B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811A51" w14:textId="2480469C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6E3B6F0D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70BFC208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2324</w:t>
            </w:r>
          </w:p>
        </w:tc>
        <w:tc>
          <w:tcPr>
            <w:tcW w:w="1430" w:type="dxa"/>
            <w:vAlign w:val="center"/>
          </w:tcPr>
          <w:p w14:paraId="29343DF5" w14:textId="00BD0DF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03 Identifier</w:t>
            </w:r>
          </w:p>
        </w:tc>
        <w:tc>
          <w:tcPr>
            <w:tcW w:w="1260" w:type="dxa"/>
            <w:vAlign w:val="center"/>
          </w:tcPr>
          <w:p w14:paraId="7F5D6AFD" w14:textId="5DA91989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CUS3</w:t>
            </w:r>
          </w:p>
        </w:tc>
        <w:tc>
          <w:tcPr>
            <w:tcW w:w="2256" w:type="dxa"/>
            <w:vAlign w:val="center"/>
          </w:tcPr>
          <w:p w14:paraId="4FAAAB81" w14:textId="76AFA4A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CUS3</w:t>
            </w:r>
          </w:p>
        </w:tc>
        <w:tc>
          <w:tcPr>
            <w:tcW w:w="555" w:type="dxa"/>
            <w:vAlign w:val="center"/>
          </w:tcPr>
          <w:p w14:paraId="33968D9F" w14:textId="7616E6E3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2FDF74F" w14:textId="2D56D5F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02F3C134" w14:textId="42679E0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72522ED" w14:textId="6862F10B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88F376" w14:textId="44B095C9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E7F1680" w14:textId="6821A2E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6DF7782D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627AD292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2325</w:t>
            </w:r>
          </w:p>
        </w:tc>
        <w:tc>
          <w:tcPr>
            <w:tcW w:w="1430" w:type="dxa"/>
            <w:vAlign w:val="center"/>
          </w:tcPr>
          <w:p w14:paraId="339FBF06" w14:textId="3088514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04 Identifier</w:t>
            </w:r>
          </w:p>
        </w:tc>
        <w:tc>
          <w:tcPr>
            <w:tcW w:w="1260" w:type="dxa"/>
            <w:vAlign w:val="center"/>
          </w:tcPr>
          <w:p w14:paraId="3B916241" w14:textId="7F1813B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CUS4</w:t>
            </w:r>
          </w:p>
        </w:tc>
        <w:tc>
          <w:tcPr>
            <w:tcW w:w="2256" w:type="dxa"/>
            <w:vAlign w:val="center"/>
          </w:tcPr>
          <w:p w14:paraId="11A035AD" w14:textId="11931388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CUS4</w:t>
            </w:r>
          </w:p>
        </w:tc>
        <w:tc>
          <w:tcPr>
            <w:tcW w:w="555" w:type="dxa"/>
            <w:vAlign w:val="center"/>
          </w:tcPr>
          <w:p w14:paraId="3F1A05AB" w14:textId="29F9D1E0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866EA98" w14:textId="2D9A3D7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40122E7D" w14:textId="1C2550B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0A48DE8" w14:textId="68994BE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06983F" w14:textId="4F7F9E4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13AF9FF" w14:textId="6D72E4F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0918ADD4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4F30F742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2326</w:t>
            </w:r>
          </w:p>
        </w:tc>
        <w:tc>
          <w:tcPr>
            <w:tcW w:w="1430" w:type="dxa"/>
            <w:vAlign w:val="center"/>
          </w:tcPr>
          <w:p w14:paraId="276F3383" w14:textId="6C0551C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05 Identifier</w:t>
            </w:r>
          </w:p>
        </w:tc>
        <w:tc>
          <w:tcPr>
            <w:tcW w:w="1260" w:type="dxa"/>
            <w:vAlign w:val="center"/>
          </w:tcPr>
          <w:p w14:paraId="7C28BCFA" w14:textId="054EA95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CUS5</w:t>
            </w:r>
          </w:p>
        </w:tc>
        <w:tc>
          <w:tcPr>
            <w:tcW w:w="2256" w:type="dxa"/>
            <w:vAlign w:val="center"/>
          </w:tcPr>
          <w:p w14:paraId="52033B5A" w14:textId="398F85C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CUS5</w:t>
            </w:r>
          </w:p>
        </w:tc>
        <w:tc>
          <w:tcPr>
            <w:tcW w:w="555" w:type="dxa"/>
            <w:vAlign w:val="center"/>
          </w:tcPr>
          <w:p w14:paraId="27B9CE24" w14:textId="203B581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7CD06C6" w14:textId="7D14EB3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3353D7A1" w14:textId="5E95AFA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FAE9171" w14:textId="3077FA66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75D7DB3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E48EAE5" w14:textId="6BC68CE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1DF7B708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710187CF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2327</w:t>
            </w:r>
          </w:p>
        </w:tc>
        <w:tc>
          <w:tcPr>
            <w:tcW w:w="1430" w:type="dxa"/>
            <w:vAlign w:val="center"/>
          </w:tcPr>
          <w:p w14:paraId="48A4EA33" w14:textId="1FE0F7FD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06 Identifier</w:t>
            </w:r>
          </w:p>
        </w:tc>
        <w:tc>
          <w:tcPr>
            <w:tcW w:w="1260" w:type="dxa"/>
            <w:vAlign w:val="center"/>
          </w:tcPr>
          <w:p w14:paraId="52737961" w14:textId="6A30987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CUS6</w:t>
            </w:r>
          </w:p>
        </w:tc>
        <w:tc>
          <w:tcPr>
            <w:tcW w:w="2256" w:type="dxa"/>
            <w:vAlign w:val="center"/>
          </w:tcPr>
          <w:p w14:paraId="110F0C60" w14:textId="17163AF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CUS6</w:t>
            </w:r>
          </w:p>
        </w:tc>
        <w:tc>
          <w:tcPr>
            <w:tcW w:w="555" w:type="dxa"/>
            <w:vAlign w:val="center"/>
          </w:tcPr>
          <w:p w14:paraId="312664C9" w14:textId="411CE8C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D94E2D6" w14:textId="77218D7F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0D0E2D67" w14:textId="2F81791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8D1BAA" w14:textId="47E875FF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61E14D8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F0D563" w14:textId="3B195F1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1E2422CB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1423CEDC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2328</w:t>
            </w:r>
          </w:p>
        </w:tc>
        <w:tc>
          <w:tcPr>
            <w:tcW w:w="1430" w:type="dxa"/>
            <w:vAlign w:val="center"/>
          </w:tcPr>
          <w:p w14:paraId="2FC7D5F8" w14:textId="3CC7AD4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07 Identifier</w:t>
            </w:r>
          </w:p>
        </w:tc>
        <w:tc>
          <w:tcPr>
            <w:tcW w:w="1260" w:type="dxa"/>
            <w:vAlign w:val="center"/>
          </w:tcPr>
          <w:p w14:paraId="6614FF72" w14:textId="5399A63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CUS7</w:t>
            </w:r>
          </w:p>
        </w:tc>
        <w:tc>
          <w:tcPr>
            <w:tcW w:w="2256" w:type="dxa"/>
            <w:vAlign w:val="center"/>
          </w:tcPr>
          <w:p w14:paraId="08F0479A" w14:textId="12AA491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CUS7</w:t>
            </w:r>
          </w:p>
        </w:tc>
        <w:tc>
          <w:tcPr>
            <w:tcW w:w="555" w:type="dxa"/>
            <w:vAlign w:val="center"/>
          </w:tcPr>
          <w:p w14:paraId="617934CC" w14:textId="348384A3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A51FD11" w14:textId="4EE604C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6C2F8D77" w14:textId="150EF06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F1AFB4C" w14:textId="6D644459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1A9D4C42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A7CA93" w14:textId="57623DC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62B8A9FF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33001AF6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2329</w:t>
            </w:r>
          </w:p>
        </w:tc>
        <w:tc>
          <w:tcPr>
            <w:tcW w:w="1430" w:type="dxa"/>
            <w:vAlign w:val="center"/>
          </w:tcPr>
          <w:p w14:paraId="3A063A5E" w14:textId="0D53C1CC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08 Identifier</w:t>
            </w:r>
          </w:p>
        </w:tc>
        <w:tc>
          <w:tcPr>
            <w:tcW w:w="1260" w:type="dxa"/>
            <w:vAlign w:val="center"/>
          </w:tcPr>
          <w:p w14:paraId="55A29A3A" w14:textId="2F509D9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CUS8</w:t>
            </w:r>
          </w:p>
        </w:tc>
        <w:tc>
          <w:tcPr>
            <w:tcW w:w="2256" w:type="dxa"/>
            <w:vAlign w:val="center"/>
          </w:tcPr>
          <w:p w14:paraId="2645A2BC" w14:textId="6E17A3D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CUS8</w:t>
            </w:r>
          </w:p>
        </w:tc>
        <w:tc>
          <w:tcPr>
            <w:tcW w:w="555" w:type="dxa"/>
            <w:vAlign w:val="center"/>
          </w:tcPr>
          <w:p w14:paraId="3C8941E3" w14:textId="6718B1A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BB617DD" w14:textId="3EB4B1E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448C360B" w14:textId="792A383F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0C1046A" w14:textId="7EC9451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EF94AE6" w14:textId="0B254F1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30400ADE" w14:textId="6EE943F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246DBDC3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5FB49D86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2330</w:t>
            </w:r>
          </w:p>
        </w:tc>
        <w:tc>
          <w:tcPr>
            <w:tcW w:w="1430" w:type="dxa"/>
            <w:vAlign w:val="center"/>
          </w:tcPr>
          <w:p w14:paraId="4C8436DF" w14:textId="1C2A13F5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09 Identifier</w:t>
            </w:r>
          </w:p>
        </w:tc>
        <w:tc>
          <w:tcPr>
            <w:tcW w:w="1260" w:type="dxa"/>
            <w:vAlign w:val="center"/>
          </w:tcPr>
          <w:p w14:paraId="0739D3F2" w14:textId="2FF21E69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CUS9</w:t>
            </w:r>
          </w:p>
        </w:tc>
        <w:tc>
          <w:tcPr>
            <w:tcW w:w="2256" w:type="dxa"/>
            <w:vAlign w:val="center"/>
          </w:tcPr>
          <w:p w14:paraId="5084909A" w14:textId="79E9A49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CUS9</w:t>
            </w:r>
          </w:p>
        </w:tc>
        <w:tc>
          <w:tcPr>
            <w:tcW w:w="555" w:type="dxa"/>
            <w:vAlign w:val="center"/>
          </w:tcPr>
          <w:p w14:paraId="08AC4BCD" w14:textId="4FCDED1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4E4A182" w14:textId="5FDE961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6214CE3E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3390E71" w14:textId="104ABB1F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EBF0CC" w14:textId="274DC16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C81A397" w14:textId="05E0ABC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15E18725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78B91FC5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2331</w:t>
            </w:r>
          </w:p>
        </w:tc>
        <w:tc>
          <w:tcPr>
            <w:tcW w:w="1430" w:type="dxa"/>
            <w:vAlign w:val="center"/>
          </w:tcPr>
          <w:p w14:paraId="6C0F456C" w14:textId="667776D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Custom Field 10 Identifier</w:t>
            </w:r>
          </w:p>
        </w:tc>
        <w:tc>
          <w:tcPr>
            <w:tcW w:w="1260" w:type="dxa"/>
            <w:vAlign w:val="center"/>
          </w:tcPr>
          <w:p w14:paraId="20E7331A" w14:textId="77A4BEAC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CUS0</w:t>
            </w:r>
          </w:p>
        </w:tc>
        <w:tc>
          <w:tcPr>
            <w:tcW w:w="2256" w:type="dxa"/>
            <w:vAlign w:val="center"/>
          </w:tcPr>
          <w:p w14:paraId="60A03174" w14:textId="0BFE309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CUS0</w:t>
            </w:r>
          </w:p>
        </w:tc>
        <w:tc>
          <w:tcPr>
            <w:tcW w:w="555" w:type="dxa"/>
            <w:vAlign w:val="center"/>
          </w:tcPr>
          <w:p w14:paraId="7C961424" w14:textId="7173466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48FA396" w14:textId="1539ED7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  <w:vAlign w:val="center"/>
          </w:tcPr>
          <w:p w14:paraId="35838ABC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26E0E97" w14:textId="0207EF6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332647D" w14:textId="67781DC5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F45DAA3" w14:textId="1729C2F0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67960">
              <w:rPr>
                <w:rFonts w:ascii="Arial Narrow" w:hAnsi="Arial Narrow"/>
                <w:sz w:val="18"/>
                <w:szCs w:val="18"/>
              </w:rPr>
              <w:t>Custom</w:t>
            </w:r>
          </w:p>
        </w:tc>
      </w:tr>
      <w:tr w:rsidR="00C24D53" w:rsidRPr="005B2EE1" w14:paraId="0117D355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4D0A24E" w14:textId="5F6061B2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2332</w:t>
            </w:r>
          </w:p>
        </w:tc>
        <w:tc>
          <w:tcPr>
            <w:tcW w:w="1430" w:type="dxa"/>
            <w:vAlign w:val="center"/>
          </w:tcPr>
          <w:p w14:paraId="72EF3F62" w14:textId="164E866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Units Type used</w:t>
            </w:r>
          </w:p>
        </w:tc>
        <w:tc>
          <w:tcPr>
            <w:tcW w:w="1260" w:type="dxa"/>
            <w:vAlign w:val="center"/>
          </w:tcPr>
          <w:p w14:paraId="5F5F8384" w14:textId="7411B11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UNIT</w:t>
            </w:r>
          </w:p>
        </w:tc>
        <w:tc>
          <w:tcPr>
            <w:tcW w:w="2256" w:type="dxa"/>
            <w:vAlign w:val="center"/>
          </w:tcPr>
          <w:p w14:paraId="6E4554F6" w14:textId="21F1BEC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UNIT</w:t>
            </w:r>
          </w:p>
        </w:tc>
        <w:tc>
          <w:tcPr>
            <w:tcW w:w="555" w:type="dxa"/>
            <w:vAlign w:val="center"/>
          </w:tcPr>
          <w:p w14:paraId="74D964CA" w14:textId="51EE931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2FC8A4D" w14:textId="7DFB2406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611" w:type="dxa"/>
            <w:vAlign w:val="center"/>
          </w:tcPr>
          <w:p w14:paraId="3D527B9F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205D5FD3" w14:textId="577FAC60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931EC0F" w14:textId="554681E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B39BD16" w14:textId="3FCB331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Units</w:t>
            </w:r>
          </w:p>
        </w:tc>
      </w:tr>
      <w:tr w:rsidR="00C24D53" w:rsidRPr="005B2EE1" w14:paraId="7587D79C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FF8EF9" w14:textId="3FD6FB77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2333</w:t>
            </w:r>
          </w:p>
        </w:tc>
        <w:tc>
          <w:tcPr>
            <w:tcW w:w="1430" w:type="dxa"/>
            <w:vAlign w:val="center"/>
          </w:tcPr>
          <w:p w14:paraId="411C9B22" w14:textId="1A4F3B7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Time Zone Offset</w:t>
            </w:r>
          </w:p>
        </w:tc>
        <w:tc>
          <w:tcPr>
            <w:tcW w:w="1260" w:type="dxa"/>
            <w:vAlign w:val="center"/>
          </w:tcPr>
          <w:p w14:paraId="0178356E" w14:textId="2817193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TOFFSET</w:t>
            </w:r>
          </w:p>
        </w:tc>
        <w:tc>
          <w:tcPr>
            <w:tcW w:w="2256" w:type="dxa"/>
            <w:vAlign w:val="center"/>
          </w:tcPr>
          <w:p w14:paraId="7BA67AC6" w14:textId="56AE55EE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TOFF</w:t>
            </w:r>
          </w:p>
        </w:tc>
        <w:tc>
          <w:tcPr>
            <w:tcW w:w="555" w:type="dxa"/>
            <w:vAlign w:val="center"/>
          </w:tcPr>
          <w:p w14:paraId="3CC0F884" w14:textId="2EBED6F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520AA543" w14:textId="2BA753B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D72D5DA" w14:textId="5D7D1A7C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3982F638" w14:textId="4B64D52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02C9D14" w14:textId="70EB4D0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A930731" w14:textId="37FFE5C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C24D53" w:rsidRPr="005B2EE1" w14:paraId="628CA77C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47288B" w14:textId="20D5D85E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2334</w:t>
            </w:r>
          </w:p>
        </w:tc>
        <w:tc>
          <w:tcPr>
            <w:tcW w:w="1430" w:type="dxa"/>
            <w:vAlign w:val="center"/>
          </w:tcPr>
          <w:p w14:paraId="70EB20C1" w14:textId="6178A409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0754782A" w14:textId="0113BDC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4E929409" w14:textId="364F19A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6846009F" w14:textId="413E3FB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092CE6B" w14:textId="29DBCBC1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B05C5F8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2788B8E6" w14:textId="46E6776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32A287F" w14:textId="323D7C6E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3605AEA" w14:textId="2238CA6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24D53" w:rsidRPr="005B2EE1" w14:paraId="3FF56C2B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756397" w14:textId="3F05DDEF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2335</w:t>
            </w:r>
          </w:p>
        </w:tc>
        <w:tc>
          <w:tcPr>
            <w:tcW w:w="1430" w:type="dxa"/>
            <w:vAlign w:val="center"/>
          </w:tcPr>
          <w:p w14:paraId="5E7A4C9A" w14:textId="4B27A611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14D9AB5B" w14:textId="59E9159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7D8F7BC0" w14:textId="14BA358B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048B6FB6" w14:textId="41E84F04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4494F70" w14:textId="1DF17D8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B796FFA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3CC9A010" w14:textId="6B7EC04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E0E6247" w14:textId="27B184C3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8DCF6D1" w14:textId="0208FF99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42610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24D53" w:rsidRPr="005B2EE1" w14:paraId="15077201" w14:textId="77777777" w:rsidTr="00CE3D73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8C9A41E" w14:textId="679FD4C1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2336</w:t>
            </w:r>
          </w:p>
        </w:tc>
        <w:tc>
          <w:tcPr>
            <w:tcW w:w="1430" w:type="dxa"/>
            <w:vAlign w:val="center"/>
          </w:tcPr>
          <w:p w14:paraId="3AA9B9F0" w14:textId="3C067B63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1C4EF804" w14:textId="3D9E679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1C8D8467" w14:textId="5748AADB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7C1D19D0" w14:textId="51A69FF8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743BD3" w14:textId="27AAA004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D27B97D" w14:textId="77777777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803ADDB" w14:textId="2C65E03C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0315BEF" w14:textId="6A946E0A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0A0D490" w14:textId="2E424C4D" w:rsidR="00C24D53" w:rsidRPr="00C24D53" w:rsidRDefault="00C24D53" w:rsidP="00CE3D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42610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C24D53" w:rsidRPr="005B2EE1" w14:paraId="3DA89C29" w14:textId="77777777" w:rsidTr="00CE3D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F88FA54" w14:textId="39EA2A45" w:rsidR="00C24D53" w:rsidRPr="00C24D53" w:rsidRDefault="00C24D53" w:rsidP="00CE3D7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2337</w:t>
            </w:r>
          </w:p>
        </w:tc>
        <w:tc>
          <w:tcPr>
            <w:tcW w:w="1430" w:type="dxa"/>
            <w:vAlign w:val="center"/>
          </w:tcPr>
          <w:p w14:paraId="34F844C1" w14:textId="49F48D8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33726A98" w14:textId="3251A5B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477011D3" w14:textId="679437F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3168A5DE" w14:textId="6A724C52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003CD" w14:textId="5B54B280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98E9441" w14:textId="77777777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DDA7813" w14:textId="5F3C1DD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3D517B" w14:textId="6970826A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24D53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86BE121" w14:textId="4075F6E6" w:rsidR="00C24D53" w:rsidRPr="00C24D53" w:rsidRDefault="00C24D53" w:rsidP="00CE3D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642610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9592E" w14:textId="77777777" w:rsidR="00A01C53" w:rsidRDefault="00A01C53" w:rsidP="001275FC">
      <w:pPr>
        <w:spacing w:before="0" w:after="0"/>
      </w:pPr>
      <w:r>
        <w:separator/>
      </w:r>
    </w:p>
  </w:endnote>
  <w:endnote w:type="continuationSeparator" w:id="0">
    <w:p w14:paraId="4C060788" w14:textId="77777777" w:rsidR="00A01C53" w:rsidRDefault="00A01C53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6F730" w14:textId="77777777" w:rsidR="00EE2DDE" w:rsidRDefault="00EE2D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0402F275" w:rsidR="00395FA6" w:rsidRPr="001275FC" w:rsidRDefault="00EE2DDE" w:rsidP="00EE2DDE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EE2DDE">
      <w:rPr>
        <w:rFonts w:ascii="Arial" w:hAnsi="Arial" w:cs="Arial"/>
        <w:b/>
        <w:sz w:val="20"/>
      </w:rPr>
      <w:t>Revision 0</w:t>
    </w:r>
    <w:r w:rsidRPr="00EE2DDE">
      <w:rPr>
        <w:rFonts w:ascii="Arial" w:hAnsi="Arial" w:cs="Arial"/>
        <w:b/>
        <w:sz w:val="20"/>
      </w:rPr>
      <w:tab/>
      <w:t xml:space="preserve">  OSDU D</w:t>
    </w:r>
    <w:bookmarkStart w:id="0" w:name="_GoBack"/>
    <w:bookmarkEnd w:id="0"/>
    <w:r w:rsidRPr="00EE2DDE">
      <w:rPr>
        <w:rFonts w:ascii="Arial" w:hAnsi="Arial" w:cs="Arial"/>
        <w:b/>
        <w:sz w:val="20"/>
      </w:rPr>
      <w:t>-WIS</w:t>
    </w:r>
    <w:r w:rsidRPr="00EE2DDE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052EE" w14:textId="77777777" w:rsidR="00EE2DDE" w:rsidRDefault="00EE2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E8AE5" w14:textId="77777777" w:rsidR="00A01C53" w:rsidRDefault="00A01C53" w:rsidP="001275FC">
      <w:pPr>
        <w:spacing w:before="0" w:after="0"/>
      </w:pPr>
      <w:r>
        <w:separator/>
      </w:r>
    </w:p>
  </w:footnote>
  <w:footnote w:type="continuationSeparator" w:id="0">
    <w:p w14:paraId="5C97970A" w14:textId="77777777" w:rsidR="00A01C53" w:rsidRDefault="00A01C53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2AFF1" w14:textId="77777777" w:rsidR="00EE2DDE" w:rsidRDefault="00EE2D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6054485A" w:rsidR="00395FA6" w:rsidRPr="001275FC" w:rsidRDefault="00EE2DDE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23</w:t>
    </w:r>
    <w:r w:rsidR="00395FA6" w:rsidRPr="00B154BA">
      <w:rPr>
        <w:rFonts w:ascii="Arial" w:hAnsi="Arial" w:cs="Arial"/>
        <w:b/>
        <w:sz w:val="20"/>
      </w:rPr>
      <w:ptab w:relativeTo="margin" w:alignment="center" w:leader="none"/>
    </w:r>
    <w:r w:rsidR="00395FA6" w:rsidRPr="00B154BA">
      <w:rPr>
        <w:rFonts w:ascii="Arial" w:hAnsi="Arial" w:cs="Arial"/>
        <w:b/>
        <w:sz w:val="20"/>
      </w:rPr>
      <w:t>Appendix A</w:t>
    </w:r>
    <w:r w:rsidR="00395FA6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395FA6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B221E" w14:textId="77777777" w:rsidR="00EE2DDE" w:rsidRDefault="00EE2D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38CD"/>
    <w:rsid w:val="00094D4D"/>
    <w:rsid w:val="000963BB"/>
    <w:rsid w:val="000A6448"/>
    <w:rsid w:val="000D4824"/>
    <w:rsid w:val="00102FA1"/>
    <w:rsid w:val="00123941"/>
    <w:rsid w:val="001275FC"/>
    <w:rsid w:val="0015084A"/>
    <w:rsid w:val="001834F4"/>
    <w:rsid w:val="001D035F"/>
    <w:rsid w:val="001E6F25"/>
    <w:rsid w:val="00211F9B"/>
    <w:rsid w:val="0026394F"/>
    <w:rsid w:val="00264021"/>
    <w:rsid w:val="002B30DD"/>
    <w:rsid w:val="002C14E6"/>
    <w:rsid w:val="002F2522"/>
    <w:rsid w:val="00395FA6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A28D7"/>
    <w:rsid w:val="005B2EE1"/>
    <w:rsid w:val="00622000"/>
    <w:rsid w:val="006275D3"/>
    <w:rsid w:val="006658F2"/>
    <w:rsid w:val="00691E23"/>
    <w:rsid w:val="006B0461"/>
    <w:rsid w:val="006C5770"/>
    <w:rsid w:val="007229E4"/>
    <w:rsid w:val="00784C30"/>
    <w:rsid w:val="00796E48"/>
    <w:rsid w:val="007D2AB8"/>
    <w:rsid w:val="007D398E"/>
    <w:rsid w:val="007D6129"/>
    <w:rsid w:val="008179A6"/>
    <w:rsid w:val="00866150"/>
    <w:rsid w:val="00875F93"/>
    <w:rsid w:val="00885920"/>
    <w:rsid w:val="008B093D"/>
    <w:rsid w:val="00925358"/>
    <w:rsid w:val="0094008B"/>
    <w:rsid w:val="00946390"/>
    <w:rsid w:val="00960A5A"/>
    <w:rsid w:val="009849EF"/>
    <w:rsid w:val="009A616F"/>
    <w:rsid w:val="009C08F8"/>
    <w:rsid w:val="009E4819"/>
    <w:rsid w:val="009F5285"/>
    <w:rsid w:val="00A01C53"/>
    <w:rsid w:val="00A2406A"/>
    <w:rsid w:val="00A73F4A"/>
    <w:rsid w:val="00A90623"/>
    <w:rsid w:val="00AA53F1"/>
    <w:rsid w:val="00AB2E78"/>
    <w:rsid w:val="00AC1702"/>
    <w:rsid w:val="00AC6CCA"/>
    <w:rsid w:val="00AF59DE"/>
    <w:rsid w:val="00AF660B"/>
    <w:rsid w:val="00B62FE0"/>
    <w:rsid w:val="00B65537"/>
    <w:rsid w:val="00B84888"/>
    <w:rsid w:val="00BA33EF"/>
    <w:rsid w:val="00BE523C"/>
    <w:rsid w:val="00C24D53"/>
    <w:rsid w:val="00C34013"/>
    <w:rsid w:val="00CC70F4"/>
    <w:rsid w:val="00CE3D73"/>
    <w:rsid w:val="00CE66AD"/>
    <w:rsid w:val="00D07439"/>
    <w:rsid w:val="00D075B1"/>
    <w:rsid w:val="00D51176"/>
    <w:rsid w:val="00D8554C"/>
    <w:rsid w:val="00E03740"/>
    <w:rsid w:val="00E560B1"/>
    <w:rsid w:val="00E6367E"/>
    <w:rsid w:val="00E9723A"/>
    <w:rsid w:val="00EE2DDE"/>
    <w:rsid w:val="00EE6399"/>
    <w:rsid w:val="00EE66F0"/>
    <w:rsid w:val="00F83AE3"/>
    <w:rsid w:val="00FB0565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4</cp:revision>
  <dcterms:created xsi:type="dcterms:W3CDTF">2020-07-21T18:32:00Z</dcterms:created>
  <dcterms:modified xsi:type="dcterms:W3CDTF">2020-08-12T20:38:00Z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